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AB" w:rsidRDefault="00DF42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35B01" wp14:editId="79FEB282">
                <wp:simplePos x="0" y="0"/>
                <wp:positionH relativeFrom="column">
                  <wp:posOffset>-136225</wp:posOffset>
                </wp:positionH>
                <wp:positionV relativeFrom="paragraph">
                  <wp:posOffset>23363</wp:posOffset>
                </wp:positionV>
                <wp:extent cx="1385045" cy="548137"/>
                <wp:effectExtent l="19050" t="19050" r="24765" b="2349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45" cy="54813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44AB" w:rsidRPr="00536905" w:rsidRDefault="00711844" w:rsidP="00711844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重点措置区域以外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5B01" id="正方形/長方形 5" o:spid="_x0000_s1026" style="position:absolute;left:0;text-align:left;margin-left:-10.75pt;margin-top:1.85pt;width:109.0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" fillcolor="black [3213]" strokecolor="black [3213]" strokeweight="3pt">
                <v:textbox>
                  <w:txbxContent>
                    <w:p w:rsidR="006944AB" w:rsidRPr="00536905" w:rsidRDefault="00711844" w:rsidP="00711844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重点措置区域以外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41F3" wp14:editId="57808F1A">
                <wp:simplePos x="0" y="0"/>
                <wp:positionH relativeFrom="column">
                  <wp:posOffset>1317009</wp:posOffset>
                </wp:positionH>
                <wp:positionV relativeFrom="paragraph">
                  <wp:posOffset>20473</wp:posOffset>
                </wp:positionV>
                <wp:extent cx="5266690" cy="551028"/>
                <wp:effectExtent l="19050" t="19050" r="10160" b="2095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690" cy="5510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44AB" w:rsidRPr="00BA2E84" w:rsidRDefault="006944AB" w:rsidP="006944A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A2E84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 xml:space="preserve">令和３年度営業時間短縮要請協力金　</w:t>
                            </w:r>
                            <w:r w:rsidR="001611EF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>小値賀町</w:t>
                            </w:r>
                            <w:r w:rsidRPr="00BA2E84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>第</w:t>
                            </w:r>
                            <w:r w:rsidR="00711844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>２</w:t>
                            </w:r>
                            <w:r w:rsidRPr="00BA2E84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>期</w:t>
                            </w:r>
                            <w:r w:rsidR="00CF76ED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>、第</w:t>
                            </w:r>
                            <w:r w:rsidR="00711844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>３</w:t>
                            </w:r>
                            <w:r w:rsidR="00A973D8">
                              <w:rPr>
                                <w:rFonts w:asciiTheme="minorHAnsi" w:eastAsia="HG丸ｺﾞｼｯｸM-PRO" w:hAnsi="HG丸ｺﾞｼｯｸM-PRO" w:cstheme="minorBidi" w:hint="eastAsia"/>
                                <w:b/>
                                <w:bCs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41F3" id="正方形/長方形 4" o:spid="_x0000_s1027" style="position:absolute;left:0;text-align:left;margin-left:103.7pt;margin-top:1.6pt;width:414.7pt;height:4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" fillcolor="#9cc2e5 [1940]" strokecolor="#9cc2e5 [1940]" strokeweight="3pt">
                <v:textbox>
                  <w:txbxContent>
                    <w:p w:rsidR="006944AB" w:rsidRPr="00BA2E84" w:rsidRDefault="006944AB" w:rsidP="006944A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A2E84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 xml:space="preserve">令和３年度営業時間短縮要請協力金　</w:t>
                      </w:r>
                      <w:r w:rsidR="001611EF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>小値賀町</w:t>
                      </w:r>
                      <w:r w:rsidRPr="00BA2E84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>第</w:t>
                      </w:r>
                      <w:r w:rsidR="00711844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>２</w:t>
                      </w:r>
                      <w:r w:rsidRPr="00BA2E84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>期</w:t>
                      </w:r>
                      <w:r w:rsidR="00CF76ED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>、第</w:t>
                      </w:r>
                      <w:r w:rsidR="00711844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>３</w:t>
                      </w:r>
                      <w:r w:rsidR="00A973D8">
                        <w:rPr>
                          <w:rFonts w:asciiTheme="minorHAnsi" w:eastAsia="HG丸ｺﾞｼｯｸM-PRO" w:hAnsi="HG丸ｺﾞｼｯｸM-PRO" w:cstheme="minorBidi" w:hint="eastAsia"/>
                          <w:b/>
                          <w:bCs/>
                        </w:rPr>
                        <w:t>期</w:t>
                      </w:r>
                    </w:p>
                  </w:txbxContent>
                </v:textbox>
              </v:rect>
            </w:pict>
          </mc:Fallback>
        </mc:AlternateContent>
      </w:r>
    </w:p>
    <w:p w:rsidR="006944AB" w:rsidRPr="006944AB" w:rsidRDefault="006944AB" w:rsidP="006944AB"/>
    <w:p w:rsidR="006944AB" w:rsidRPr="006944AB" w:rsidRDefault="006944AB" w:rsidP="006944AB"/>
    <w:p w:rsidR="00123531" w:rsidRPr="001611EF" w:rsidRDefault="001611EF" w:rsidP="00026160">
      <w:pPr>
        <w:snapToGrid w:val="0"/>
        <w:jc w:val="center"/>
        <w:rPr>
          <w:rFonts w:ascii="ＭＳ 明朝" w:eastAsia="ＭＳ 明朝" w:hAnsi="ＭＳ 明朝"/>
          <w:b/>
          <w:sz w:val="30"/>
          <w:szCs w:val="30"/>
        </w:rPr>
      </w:pPr>
      <w:r w:rsidRPr="001611EF">
        <w:rPr>
          <w:rFonts w:ascii="ＭＳ 明朝" w:eastAsia="ＭＳ 明朝" w:hAnsi="ＭＳ 明朝" w:hint="eastAsia"/>
          <w:b/>
          <w:sz w:val="30"/>
          <w:szCs w:val="30"/>
          <w:highlight w:val="yellow"/>
        </w:rPr>
        <w:t>小値賀町</w:t>
      </w:r>
      <w:r w:rsidR="002416D1" w:rsidRPr="001611EF">
        <w:rPr>
          <w:rFonts w:ascii="ＭＳ 明朝" w:eastAsia="ＭＳ 明朝" w:hAnsi="ＭＳ 明朝" w:hint="eastAsia"/>
          <w:b/>
          <w:sz w:val="30"/>
          <w:szCs w:val="30"/>
          <w:highlight w:val="yellow"/>
        </w:rPr>
        <w:t>第</w:t>
      </w:r>
      <w:r w:rsidR="00711844" w:rsidRPr="001611EF">
        <w:rPr>
          <w:rFonts w:ascii="ＭＳ 明朝" w:eastAsia="ＭＳ 明朝" w:hAnsi="ＭＳ 明朝" w:hint="eastAsia"/>
          <w:b/>
          <w:sz w:val="30"/>
          <w:szCs w:val="30"/>
          <w:highlight w:val="yellow"/>
        </w:rPr>
        <w:t>２</w:t>
      </w:r>
      <w:r w:rsidR="002416D1" w:rsidRPr="001611EF">
        <w:rPr>
          <w:rFonts w:ascii="ＭＳ 明朝" w:eastAsia="ＭＳ 明朝" w:hAnsi="ＭＳ 明朝" w:hint="eastAsia"/>
          <w:b/>
          <w:sz w:val="30"/>
          <w:szCs w:val="30"/>
          <w:highlight w:val="yellow"/>
        </w:rPr>
        <w:t>期</w:t>
      </w:r>
      <w:r w:rsidR="00CF76ED" w:rsidRPr="001611EF">
        <w:rPr>
          <w:rFonts w:ascii="ＭＳ 明朝" w:eastAsia="ＭＳ 明朝" w:hAnsi="ＭＳ 明朝" w:hint="eastAsia"/>
          <w:b/>
          <w:sz w:val="30"/>
          <w:szCs w:val="30"/>
          <w:highlight w:val="yellow"/>
        </w:rPr>
        <w:t>、第</w:t>
      </w:r>
      <w:r w:rsidR="00711844" w:rsidRPr="001611EF">
        <w:rPr>
          <w:rFonts w:ascii="ＭＳ 明朝" w:eastAsia="ＭＳ 明朝" w:hAnsi="ＭＳ 明朝" w:hint="eastAsia"/>
          <w:b/>
          <w:sz w:val="30"/>
          <w:szCs w:val="30"/>
          <w:highlight w:val="yellow"/>
        </w:rPr>
        <w:t>３</w:t>
      </w:r>
      <w:r w:rsidR="00A973D8" w:rsidRPr="001611EF">
        <w:rPr>
          <w:rFonts w:ascii="ＭＳ 明朝" w:eastAsia="ＭＳ 明朝" w:hAnsi="ＭＳ 明朝" w:hint="eastAsia"/>
          <w:b/>
          <w:sz w:val="30"/>
          <w:szCs w:val="30"/>
          <w:highlight w:val="yellow"/>
        </w:rPr>
        <w:t>期</w:t>
      </w:r>
      <w:r w:rsidR="006944AB" w:rsidRPr="001611EF">
        <w:rPr>
          <w:rFonts w:ascii="ＭＳ 明朝" w:eastAsia="ＭＳ 明朝" w:hAnsi="ＭＳ 明朝" w:hint="eastAsia"/>
          <w:b/>
          <w:sz w:val="30"/>
          <w:szCs w:val="30"/>
        </w:rPr>
        <w:t>営業時間短縮要請協力金提出書類チェックシート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8820"/>
      </w:tblGrid>
      <w:tr w:rsidR="006944AB" w:rsidRPr="0086613A" w:rsidTr="005661D3">
        <w:tc>
          <w:tcPr>
            <w:tcW w:w="1570" w:type="dxa"/>
            <w:shd w:val="clear" w:color="auto" w:fill="B4C6E7" w:themeFill="accent5" w:themeFillTint="66"/>
          </w:tcPr>
          <w:p w:rsidR="006944AB" w:rsidRPr="0086613A" w:rsidRDefault="006944AB" w:rsidP="006944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13A">
              <w:rPr>
                <w:rFonts w:ascii="ＭＳ 明朝" w:eastAsia="ＭＳ 明朝" w:hAnsi="ＭＳ 明朝" w:hint="eastAsia"/>
                <w:sz w:val="20"/>
                <w:szCs w:val="20"/>
              </w:rPr>
              <w:t>法人名または</w:t>
            </w:r>
          </w:p>
          <w:p w:rsidR="006944AB" w:rsidRPr="0086613A" w:rsidRDefault="006944AB" w:rsidP="006944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13A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8820" w:type="dxa"/>
          </w:tcPr>
          <w:p w:rsidR="006944AB" w:rsidRPr="0086613A" w:rsidRDefault="006944AB" w:rsidP="006944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74DE7" w:rsidRPr="00AA727D" w:rsidRDefault="006944AB" w:rsidP="00DF428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6613A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A727D">
        <w:rPr>
          <w:rFonts w:ascii="ＭＳ 明朝" w:eastAsia="ＭＳ 明朝" w:hAnsi="ＭＳ 明朝" w:hint="eastAsia"/>
          <w:sz w:val="24"/>
          <w:szCs w:val="24"/>
        </w:rPr>
        <w:t>ご提出の前にこのシートにより、ご自身で提出書類がすべて揃っているか</w:t>
      </w:r>
      <w:r w:rsidRPr="00AA727D">
        <w:rPr>
          <w:rFonts w:ascii="ＭＳ 明朝" w:eastAsia="ＭＳ 明朝" w:hAnsi="ＭＳ 明朝"/>
          <w:sz w:val="24"/>
          <w:szCs w:val="24"/>
        </w:rPr>
        <w:t>☑をしてください。</w:t>
      </w:r>
    </w:p>
    <w:p w:rsidR="006944AB" w:rsidRPr="00AA727D" w:rsidRDefault="00F74DE7" w:rsidP="00DF428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AA72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944AB" w:rsidRPr="00AA727D">
        <w:rPr>
          <w:rFonts w:ascii="ＭＳ 明朝" w:eastAsia="ＭＳ 明朝" w:hAnsi="ＭＳ 明朝" w:hint="eastAsia"/>
          <w:sz w:val="24"/>
          <w:szCs w:val="24"/>
        </w:rPr>
        <w:t>チェック後、このシートは申請書類とあわせてご提出ください。</w:t>
      </w:r>
    </w:p>
    <w:p w:rsidR="002C256E" w:rsidRPr="00AA727D" w:rsidRDefault="002C256E" w:rsidP="00DF4283">
      <w:pPr>
        <w:snapToGrid w:val="0"/>
        <w:rPr>
          <w:rFonts w:ascii="ＭＳ 明朝" w:eastAsia="ＭＳ 明朝" w:hAnsi="ＭＳ 明朝"/>
          <w:b/>
          <w:sz w:val="24"/>
          <w:szCs w:val="24"/>
        </w:rPr>
      </w:pPr>
      <w:r w:rsidRPr="00AA727D">
        <w:rPr>
          <w:rFonts w:ascii="ＭＳ 明朝" w:eastAsia="ＭＳ 明朝" w:hAnsi="ＭＳ 明朝" w:hint="eastAsia"/>
          <w:b/>
          <w:sz w:val="24"/>
          <w:szCs w:val="24"/>
        </w:rPr>
        <w:t>＜共通様式＞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6"/>
        <w:gridCol w:w="8753"/>
        <w:gridCol w:w="1276"/>
      </w:tblGrid>
      <w:tr w:rsidR="00CF76ED" w:rsidRPr="00AA727D" w:rsidTr="00AA727D">
        <w:tc>
          <w:tcPr>
            <w:tcW w:w="456" w:type="dxa"/>
            <w:shd w:val="clear" w:color="auto" w:fill="B4C6E7" w:themeFill="accent5" w:themeFillTint="66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B4C6E7" w:themeFill="accent5" w:themeFillTint="66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書類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チェック</w:t>
            </w:r>
          </w:p>
        </w:tc>
      </w:tr>
      <w:tr w:rsidR="00CF76ED" w:rsidRPr="00AA727D" w:rsidTr="00AA727D">
        <w:tc>
          <w:tcPr>
            <w:tcW w:w="456" w:type="dxa"/>
            <w:vAlign w:val="center"/>
          </w:tcPr>
          <w:p w:rsidR="00CF76ED" w:rsidRPr="00711844" w:rsidRDefault="00CF76ED" w:rsidP="00711844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vAlign w:val="center"/>
          </w:tcPr>
          <w:p w:rsidR="00CF76ED" w:rsidRPr="00AA727D" w:rsidRDefault="001611EF" w:rsidP="00CF76E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小値賀町</w:t>
            </w:r>
            <w:r w:rsidR="00CF76ED" w:rsidRPr="00AA727D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第</w:t>
            </w:r>
            <w:r w:rsidR="00711844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２</w:t>
            </w:r>
            <w:r w:rsidR="00CF76ED" w:rsidRPr="00AA727D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期、第</w:t>
            </w:r>
            <w:r w:rsidR="00711844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３</w:t>
            </w:r>
            <w:r w:rsidR="00CF76ED" w:rsidRPr="00AA727D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期</w:t>
            </w:r>
            <w:r w:rsidR="00CF76ED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営業時間短縮要請協力金支給申請書</w:t>
            </w:r>
            <w:r w:rsidR="00CF76ED" w:rsidRPr="00AA727D">
              <w:rPr>
                <w:rFonts w:ascii="ＭＳ 明朝" w:eastAsia="ＭＳ 明朝" w:hAnsi="ＭＳ 明朝"/>
                <w:sz w:val="24"/>
                <w:szCs w:val="24"/>
              </w:rPr>
              <w:t>(様式１)</w:t>
            </w:r>
          </w:p>
          <w:p w:rsidR="00CF76ED" w:rsidRPr="00AA727D" w:rsidRDefault="00CF76ED" w:rsidP="00AA727D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CF76ED" w:rsidRPr="00AA727D" w:rsidTr="00AA727D">
        <w:tc>
          <w:tcPr>
            <w:tcW w:w="456" w:type="dxa"/>
            <w:vAlign w:val="center"/>
          </w:tcPr>
          <w:p w:rsidR="00CF76ED" w:rsidRPr="00116333" w:rsidRDefault="00CF76ED" w:rsidP="00116333">
            <w:pPr>
              <w:pStyle w:val="aa"/>
              <w:numPr>
                <w:ilvl w:val="0"/>
                <w:numId w:val="1"/>
              </w:numPr>
              <w:snapToGrid w:val="0"/>
              <w:spacing w:beforeLines="50" w:before="180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vAlign w:val="center"/>
          </w:tcPr>
          <w:p w:rsidR="00CF76ED" w:rsidRPr="00AA727D" w:rsidRDefault="00CF76ED" w:rsidP="00CF76E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誓約書</w:t>
            </w:r>
            <w:r w:rsidRPr="00AA727D">
              <w:rPr>
                <w:rFonts w:ascii="ＭＳ 明朝" w:eastAsia="ＭＳ 明朝" w:hAnsi="ＭＳ 明朝"/>
                <w:sz w:val="24"/>
                <w:szCs w:val="24"/>
              </w:rPr>
              <w:t>(様式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AA727D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 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CF76ED" w:rsidRPr="00AA727D" w:rsidTr="00AA727D">
        <w:tc>
          <w:tcPr>
            <w:tcW w:w="456" w:type="dxa"/>
            <w:vAlign w:val="center"/>
          </w:tcPr>
          <w:p w:rsidR="00CF76ED" w:rsidRPr="00711844" w:rsidRDefault="00CF76ED" w:rsidP="00711844">
            <w:pPr>
              <w:pStyle w:val="aa"/>
              <w:numPr>
                <w:ilvl w:val="0"/>
                <w:numId w:val="1"/>
              </w:numPr>
              <w:snapToGrid w:val="0"/>
              <w:spacing w:before="50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vAlign w:val="center"/>
          </w:tcPr>
          <w:p w:rsidR="00711844" w:rsidRDefault="002C256E" w:rsidP="002C256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申請する店舗の情報</w:t>
            </w:r>
            <w:r w:rsidR="00711844">
              <w:rPr>
                <w:rFonts w:ascii="ＭＳ 明朝" w:eastAsia="ＭＳ 明朝" w:hAnsi="ＭＳ 明朝" w:hint="eastAsia"/>
                <w:sz w:val="24"/>
                <w:szCs w:val="24"/>
              </w:rPr>
              <w:t>（様式３）及び</w:t>
            </w:r>
          </w:p>
          <w:p w:rsidR="002C256E" w:rsidRPr="00AA727D" w:rsidRDefault="00711844" w:rsidP="002C256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右のうちのいずれか</w:t>
            </w:r>
            <w:r w:rsidR="002C256E" w:rsidRPr="00AA727D">
              <w:rPr>
                <w:rFonts w:ascii="ＭＳ 明朝" w:eastAsia="ＭＳ 明朝" w:hAnsi="ＭＳ 明朝"/>
                <w:sz w:val="24"/>
                <w:szCs w:val="24"/>
              </w:rPr>
              <w:t>(様式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C256E" w:rsidRPr="00AA727D">
              <w:rPr>
                <w:rFonts w:ascii="ＭＳ 明朝" w:eastAsia="ＭＳ 明朝" w:hAnsi="ＭＳ 明朝"/>
                <w:sz w:val="24"/>
                <w:szCs w:val="24"/>
              </w:rPr>
              <w:t>－１)(様式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C256E" w:rsidRPr="00AA727D">
              <w:rPr>
                <w:rFonts w:ascii="ＭＳ 明朝" w:eastAsia="ＭＳ 明朝" w:hAnsi="ＭＳ 明朝"/>
                <w:sz w:val="24"/>
                <w:szCs w:val="24"/>
              </w:rPr>
              <w:t>－２)</w:t>
            </w:r>
            <w:r w:rsidR="002C256E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(様式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C256E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－３)(様式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C256E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－４)</w:t>
            </w:r>
          </w:p>
          <w:p w:rsidR="00CF76ED" w:rsidRPr="00AA727D" w:rsidRDefault="002C256E" w:rsidP="00AA727D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>参照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CF76ED" w:rsidRPr="00AA727D" w:rsidTr="00AA727D">
        <w:tc>
          <w:tcPr>
            <w:tcW w:w="456" w:type="dxa"/>
            <w:vAlign w:val="center"/>
          </w:tcPr>
          <w:p w:rsidR="00CF76ED" w:rsidRPr="00AA727D" w:rsidRDefault="00CF76ED" w:rsidP="00AA727D">
            <w:pPr>
              <w:snapToGrid w:val="0"/>
              <w:spacing w:before="5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</w:p>
        </w:tc>
        <w:tc>
          <w:tcPr>
            <w:tcW w:w="8753" w:type="dxa"/>
            <w:vAlign w:val="center"/>
          </w:tcPr>
          <w:p w:rsidR="002C256E" w:rsidRPr="00AA727D" w:rsidRDefault="002C256E" w:rsidP="002C256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本人を確認できる書類の写し　※個人事業主の場合のみ</w:t>
            </w:r>
          </w:p>
          <w:p w:rsidR="00CF76ED" w:rsidRPr="00AA727D" w:rsidRDefault="002C256E" w:rsidP="00AA727D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CF76ED" w:rsidRPr="00AA727D" w:rsidTr="00AA727D">
        <w:tc>
          <w:tcPr>
            <w:tcW w:w="456" w:type="dxa"/>
            <w:vAlign w:val="center"/>
          </w:tcPr>
          <w:p w:rsidR="00CF76ED" w:rsidRPr="009F76EE" w:rsidRDefault="009F76EE" w:rsidP="009F76E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8753" w:type="dxa"/>
            <w:vAlign w:val="center"/>
          </w:tcPr>
          <w:p w:rsidR="002C256E" w:rsidRPr="00AA727D" w:rsidRDefault="002C256E" w:rsidP="00CF76E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振込口座の通帳の写し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          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CF76ED" w:rsidRPr="00AA727D" w:rsidTr="00AA727D">
        <w:tc>
          <w:tcPr>
            <w:tcW w:w="456" w:type="dxa"/>
            <w:vAlign w:val="center"/>
          </w:tcPr>
          <w:p w:rsidR="00CF76ED" w:rsidRPr="009F76EE" w:rsidRDefault="009F76EE" w:rsidP="009F76E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8753" w:type="dxa"/>
            <w:vAlign w:val="center"/>
          </w:tcPr>
          <w:p w:rsidR="002C256E" w:rsidRPr="00AA727D" w:rsidRDefault="00CF76ED" w:rsidP="00CF76E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飲食店・喫茶店営業許可証の写し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C256E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2C256E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CF76ED" w:rsidRPr="00AA727D" w:rsidTr="00AA727D">
        <w:tc>
          <w:tcPr>
            <w:tcW w:w="456" w:type="dxa"/>
            <w:vAlign w:val="center"/>
          </w:tcPr>
          <w:p w:rsidR="00CF76ED" w:rsidRPr="009F76EE" w:rsidRDefault="009F76EE" w:rsidP="009F76E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8753" w:type="dxa"/>
            <w:vAlign w:val="center"/>
          </w:tcPr>
          <w:p w:rsidR="002C256E" w:rsidRPr="00AA727D" w:rsidRDefault="00CF76ED" w:rsidP="00CF76E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  <w:r w:rsidRPr="00AA727D">
              <w:rPr>
                <w:rFonts w:ascii="ＭＳ 明朝" w:eastAsia="ＭＳ 明朝" w:hAnsi="ＭＳ 明朝"/>
                <w:sz w:val="24"/>
                <w:szCs w:val="24"/>
              </w:rPr>
              <w:t>(屋号等)がわかる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外観の写真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C256E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2C256E"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CF76ED" w:rsidRPr="00AA727D" w:rsidRDefault="00CF76E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2C256E" w:rsidRPr="00AA727D" w:rsidTr="00AA727D">
        <w:tc>
          <w:tcPr>
            <w:tcW w:w="456" w:type="dxa"/>
            <w:vAlign w:val="center"/>
          </w:tcPr>
          <w:p w:rsidR="002C256E" w:rsidRPr="009F76EE" w:rsidRDefault="009F76EE" w:rsidP="009F76E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8753" w:type="dxa"/>
            <w:vAlign w:val="center"/>
          </w:tcPr>
          <w:p w:rsidR="002C256E" w:rsidRPr="00AA727D" w:rsidRDefault="002C256E" w:rsidP="002C256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店内</w:t>
            </w:r>
            <w:r w:rsidRPr="00AA727D">
              <w:rPr>
                <w:rFonts w:ascii="ＭＳ 明朝" w:eastAsia="ＭＳ 明朝" w:hAnsi="ＭＳ 明朝"/>
                <w:sz w:val="24"/>
                <w:szCs w:val="24"/>
              </w:rPr>
              <w:t>(飲食スペース)の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      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2C256E" w:rsidRPr="00AA727D" w:rsidRDefault="00AA727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2C256E" w:rsidRPr="00AA727D" w:rsidTr="00AA727D">
        <w:tc>
          <w:tcPr>
            <w:tcW w:w="456" w:type="dxa"/>
            <w:vAlign w:val="center"/>
          </w:tcPr>
          <w:p w:rsidR="002C256E" w:rsidRPr="009F76EE" w:rsidRDefault="009F76EE" w:rsidP="009F76EE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8753" w:type="dxa"/>
            <w:vAlign w:val="center"/>
          </w:tcPr>
          <w:p w:rsidR="002C256E" w:rsidRPr="00AA727D" w:rsidRDefault="002C256E" w:rsidP="00CF76E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休業・営業時間短縮の状況がわかる写真等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2C256E" w:rsidRPr="00AA727D" w:rsidRDefault="00AA727D" w:rsidP="00CF76E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A24721" w:rsidRDefault="00A24721" w:rsidP="00A24721">
      <w:pPr>
        <w:spacing w:line="240" w:lineRule="exac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:rsidR="002C256E" w:rsidRPr="00AA727D" w:rsidRDefault="002C256E" w:rsidP="00AA7BA1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A727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＜売上高</w:t>
      </w:r>
      <w:r w:rsidR="00A24721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等</w:t>
      </w:r>
      <w:r w:rsidRPr="00AA727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確認書類＞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6"/>
        <w:gridCol w:w="8753"/>
        <w:gridCol w:w="1276"/>
      </w:tblGrid>
      <w:tr w:rsidR="00F12A6D" w:rsidRPr="00AA727D" w:rsidTr="00E77CCB">
        <w:tc>
          <w:tcPr>
            <w:tcW w:w="10485" w:type="dxa"/>
            <w:gridSpan w:val="3"/>
            <w:shd w:val="clear" w:color="auto" w:fill="B4C6E7" w:themeFill="accent5" w:themeFillTint="66"/>
          </w:tcPr>
          <w:p w:rsidR="00F12A6D" w:rsidRPr="00AA727D" w:rsidRDefault="00F12A6D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開店１年以上の店舗の場合</w:t>
            </w:r>
          </w:p>
        </w:tc>
      </w:tr>
      <w:tr w:rsidR="00F12A6D" w:rsidRPr="00AA727D" w:rsidTr="00AA727D">
        <w:tc>
          <w:tcPr>
            <w:tcW w:w="456" w:type="dxa"/>
            <w:shd w:val="clear" w:color="auto" w:fill="B4C6E7" w:themeFill="accent5" w:themeFillTint="66"/>
          </w:tcPr>
          <w:p w:rsidR="00F12A6D" w:rsidRPr="00AA727D" w:rsidRDefault="00F12A6D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B4C6E7" w:themeFill="accent5" w:themeFillTint="66"/>
          </w:tcPr>
          <w:p w:rsidR="00F12A6D" w:rsidRPr="00AA727D" w:rsidRDefault="00F12A6D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書類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F12A6D" w:rsidRPr="00AA727D" w:rsidRDefault="00F12A6D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チェック</w:t>
            </w:r>
          </w:p>
        </w:tc>
      </w:tr>
      <w:tr w:rsidR="00F12A6D" w:rsidRPr="00AA727D" w:rsidTr="00AA727D">
        <w:tc>
          <w:tcPr>
            <w:tcW w:w="456" w:type="dxa"/>
            <w:vAlign w:val="center"/>
          </w:tcPr>
          <w:p w:rsidR="00F12A6D" w:rsidRPr="00AA727D" w:rsidRDefault="00AA727D" w:rsidP="00AA727D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⑩</w:t>
            </w:r>
          </w:p>
        </w:tc>
        <w:tc>
          <w:tcPr>
            <w:tcW w:w="8753" w:type="dxa"/>
            <w:vAlign w:val="center"/>
          </w:tcPr>
          <w:p w:rsidR="00F12A6D" w:rsidRPr="00AA727D" w:rsidRDefault="00F12A6D" w:rsidP="00F12A6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前年度または前々年度の確定申告書の控えの写し</w:t>
            </w:r>
          </w:p>
          <w:p w:rsidR="00F12A6D" w:rsidRPr="00AA727D" w:rsidRDefault="00F12A6D" w:rsidP="00F12A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A727D">
              <w:rPr>
                <w:rFonts w:ascii="ＭＳ 明朝" w:eastAsia="ＭＳ 明朝" w:hAnsi="ＭＳ 明朝" w:hint="eastAsia"/>
                <w:szCs w:val="21"/>
              </w:rPr>
              <w:t>１（法人の場合）</w:t>
            </w:r>
            <w:r w:rsidR="00F37BB0" w:rsidRPr="00AA727D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AA727D">
              <w:rPr>
                <w:rFonts w:ascii="ＭＳ 明朝" w:eastAsia="ＭＳ 明朝" w:hAnsi="ＭＳ 明朝" w:hint="eastAsia"/>
                <w:szCs w:val="21"/>
              </w:rPr>
              <w:t>法人税確定申告書別表一</w:t>
            </w:r>
            <w:r w:rsidR="00F37BB0" w:rsidRPr="00AA727D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AA727D">
              <w:rPr>
                <w:rFonts w:ascii="ＭＳ 明朝" w:eastAsia="ＭＳ 明朝" w:hAnsi="ＭＳ 明朝" w:hint="eastAsia"/>
                <w:szCs w:val="21"/>
              </w:rPr>
              <w:t>の控え</w:t>
            </w:r>
            <w:r w:rsidR="00F37BB0" w:rsidRPr="00AA727D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F12A6D" w:rsidRPr="00AA727D" w:rsidRDefault="00F12A6D" w:rsidP="00F12A6D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A727D">
              <w:rPr>
                <w:rFonts w:ascii="ＭＳ 明朝" w:eastAsia="ＭＳ 明朝" w:hAnsi="ＭＳ 明朝" w:hint="eastAsia"/>
                <w:szCs w:val="21"/>
              </w:rPr>
              <w:t>２（個人事業主の場合）｢所得税及び復興特別所得税の確定申告書のＢ第一表</w:t>
            </w:r>
            <w:r w:rsidR="00F37BB0" w:rsidRPr="00AA727D">
              <w:rPr>
                <w:rFonts w:ascii="ＭＳ 明朝" w:eastAsia="ＭＳ 明朝" w:hAnsi="ＭＳ 明朝" w:hint="eastAsia"/>
                <w:szCs w:val="21"/>
              </w:rPr>
              <w:t>｣</w:t>
            </w:r>
            <w:r w:rsidRPr="00AA727D">
              <w:rPr>
                <w:rFonts w:ascii="ＭＳ 明朝" w:eastAsia="ＭＳ 明朝" w:hAnsi="ＭＳ 明朝" w:hint="eastAsia"/>
                <w:szCs w:val="21"/>
              </w:rPr>
              <w:t>の控え</w:t>
            </w:r>
            <w:r w:rsidR="00F37BB0" w:rsidRPr="00AA727D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F12A6D" w:rsidRPr="00AA727D" w:rsidRDefault="00F12A6D" w:rsidP="00AA727D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～Ｐ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F12A6D" w:rsidRPr="00AA727D" w:rsidRDefault="00F12A6D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F12A6D" w:rsidRPr="00AA727D" w:rsidTr="00AA727D">
        <w:tc>
          <w:tcPr>
            <w:tcW w:w="456" w:type="dxa"/>
            <w:vAlign w:val="center"/>
          </w:tcPr>
          <w:p w:rsidR="00F12A6D" w:rsidRPr="00AA727D" w:rsidRDefault="00AA727D" w:rsidP="00AA727D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⑪</w:t>
            </w:r>
          </w:p>
        </w:tc>
        <w:tc>
          <w:tcPr>
            <w:tcW w:w="8753" w:type="dxa"/>
            <w:vAlign w:val="center"/>
          </w:tcPr>
          <w:p w:rsidR="00F12A6D" w:rsidRPr="00AA727D" w:rsidRDefault="00F12A6D" w:rsidP="00B4522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店舗の前年または前々年の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８月～９月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の飲食業売上高がわかる書類</w:t>
            </w:r>
          </w:p>
          <w:p w:rsidR="00F12A6D" w:rsidRPr="00AA727D" w:rsidRDefault="00F12A6D" w:rsidP="00B45222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AA727D">
              <w:rPr>
                <w:rFonts w:ascii="ＭＳ 明朝" w:eastAsia="ＭＳ 明朝" w:hAnsi="ＭＳ 明朝" w:hint="eastAsia"/>
                <w:szCs w:val="21"/>
              </w:rPr>
              <w:t>※第</w:t>
            </w:r>
            <w:r w:rsidR="009F76EE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AA727D">
              <w:rPr>
                <w:rFonts w:ascii="ＭＳ 明朝" w:eastAsia="ＭＳ 明朝" w:hAnsi="ＭＳ 明朝" w:hint="eastAsia"/>
                <w:szCs w:val="21"/>
              </w:rPr>
              <w:t>期のみの申請の場合、</w:t>
            </w:r>
            <w:r w:rsidR="00F37BB0" w:rsidRPr="00AA727D">
              <w:rPr>
                <w:rFonts w:ascii="ＭＳ 明朝" w:eastAsia="ＭＳ 明朝" w:hAnsi="ＭＳ 明朝" w:hint="eastAsia"/>
                <w:szCs w:val="21"/>
              </w:rPr>
              <w:t>前年または前々年の</w:t>
            </w:r>
            <w:r w:rsidR="00711844">
              <w:rPr>
                <w:rFonts w:ascii="ＭＳ 明朝" w:eastAsia="ＭＳ 明朝" w:hAnsi="ＭＳ 明朝" w:hint="eastAsia"/>
                <w:szCs w:val="21"/>
              </w:rPr>
              <w:t>９</w:t>
            </w:r>
            <w:r w:rsidRPr="00AA727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F37BB0" w:rsidRPr="00AA727D">
              <w:rPr>
                <w:rFonts w:ascii="ＭＳ 明朝" w:eastAsia="ＭＳ 明朝" w:hAnsi="ＭＳ 明朝" w:hint="eastAsia"/>
                <w:szCs w:val="21"/>
              </w:rPr>
              <w:t>の飲食業売上高がわかる書類</w:t>
            </w:r>
          </w:p>
          <w:p w:rsidR="00F12A6D" w:rsidRPr="00AA727D" w:rsidRDefault="00F12A6D" w:rsidP="00AA727D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～Ｐ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F12A6D" w:rsidRPr="00AA727D" w:rsidRDefault="00F12A6D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F37BB0" w:rsidRPr="00AA727D" w:rsidTr="00B45222">
        <w:tc>
          <w:tcPr>
            <w:tcW w:w="10485" w:type="dxa"/>
            <w:gridSpan w:val="3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開店１年未満の店舗の場合</w:t>
            </w:r>
          </w:p>
        </w:tc>
      </w:tr>
      <w:tr w:rsidR="00F37BB0" w:rsidRPr="00AA727D" w:rsidTr="00AA727D">
        <w:tc>
          <w:tcPr>
            <w:tcW w:w="456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書類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チェック</w:t>
            </w:r>
          </w:p>
        </w:tc>
      </w:tr>
      <w:tr w:rsidR="00F37BB0" w:rsidRPr="00AA727D" w:rsidTr="00AA727D">
        <w:tc>
          <w:tcPr>
            <w:tcW w:w="456" w:type="dxa"/>
            <w:vAlign w:val="center"/>
          </w:tcPr>
          <w:p w:rsidR="00F37BB0" w:rsidRPr="00AA727D" w:rsidRDefault="00AA727D" w:rsidP="00AA727D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⑫</w:t>
            </w:r>
          </w:p>
        </w:tc>
        <w:tc>
          <w:tcPr>
            <w:tcW w:w="8753" w:type="dxa"/>
            <w:vAlign w:val="center"/>
          </w:tcPr>
          <w:p w:rsidR="00F37BB0" w:rsidRPr="00AA727D" w:rsidRDefault="00F37BB0" w:rsidP="00B4522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１（法人の場合）「法人設立届出書」の控えの写し</w:t>
            </w:r>
          </w:p>
          <w:p w:rsidR="00F37BB0" w:rsidRPr="00AA727D" w:rsidRDefault="00F37BB0" w:rsidP="00B4522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２（個人事業主の場合）「開業届」の控えの写し</w:t>
            </w:r>
          </w:p>
          <w:p w:rsidR="00F37BB0" w:rsidRPr="00AA727D" w:rsidRDefault="00F37BB0" w:rsidP="00AA727D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～Ｐ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F37BB0" w:rsidRPr="00AA727D" w:rsidTr="00AA727D">
        <w:tc>
          <w:tcPr>
            <w:tcW w:w="456" w:type="dxa"/>
            <w:vAlign w:val="center"/>
          </w:tcPr>
          <w:p w:rsidR="00F37BB0" w:rsidRPr="00AA727D" w:rsidRDefault="00AA727D" w:rsidP="00AA727D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⑬</w:t>
            </w:r>
          </w:p>
        </w:tc>
        <w:tc>
          <w:tcPr>
            <w:tcW w:w="8753" w:type="dxa"/>
            <w:vAlign w:val="center"/>
          </w:tcPr>
          <w:p w:rsidR="00F37BB0" w:rsidRPr="00AA727D" w:rsidRDefault="00F37BB0" w:rsidP="00B4522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開店日から休業要請日の前日</w:t>
            </w:r>
            <w:r w:rsidRPr="00AA727D">
              <w:rPr>
                <w:rFonts w:ascii="ＭＳ 明朝" w:eastAsia="ＭＳ 明朝" w:hAnsi="ＭＳ 明朝"/>
                <w:sz w:val="24"/>
                <w:szCs w:val="24"/>
              </w:rPr>
              <w:t>までの飲食業売</w:t>
            </w:r>
            <w:bookmarkStart w:id="0" w:name="_GoBack"/>
            <w:bookmarkEnd w:id="0"/>
            <w:r w:rsidRPr="00AA727D">
              <w:rPr>
                <w:rFonts w:ascii="ＭＳ 明朝" w:eastAsia="ＭＳ 明朝" w:hAnsi="ＭＳ 明朝"/>
                <w:sz w:val="24"/>
                <w:szCs w:val="24"/>
              </w:rPr>
              <w:t>上高がわかる書類</w:t>
            </w:r>
          </w:p>
          <w:p w:rsidR="00F37BB0" w:rsidRPr="00AA727D" w:rsidRDefault="00F37BB0" w:rsidP="00AA727D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～Ｐ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F37BB0" w:rsidRPr="00AA727D" w:rsidTr="00B45222">
        <w:tc>
          <w:tcPr>
            <w:tcW w:w="10485" w:type="dxa"/>
            <w:gridSpan w:val="3"/>
            <w:shd w:val="clear" w:color="auto" w:fill="B4C6E7" w:themeFill="accent5" w:themeFillTint="66"/>
          </w:tcPr>
          <w:p w:rsidR="00F37BB0" w:rsidRPr="00AA727D" w:rsidRDefault="00F37BB0" w:rsidP="00F37BB0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売上高減少額方式により申請する場合</w:t>
            </w:r>
          </w:p>
        </w:tc>
      </w:tr>
      <w:tr w:rsidR="00F37BB0" w:rsidRPr="00AA727D" w:rsidTr="00AA727D">
        <w:tc>
          <w:tcPr>
            <w:tcW w:w="456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書類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チェック</w:t>
            </w:r>
          </w:p>
        </w:tc>
      </w:tr>
      <w:tr w:rsidR="00F37BB0" w:rsidRPr="00AA727D" w:rsidTr="00AA727D">
        <w:tc>
          <w:tcPr>
            <w:tcW w:w="456" w:type="dxa"/>
          </w:tcPr>
          <w:p w:rsidR="00F37BB0" w:rsidRPr="00AA727D" w:rsidRDefault="00AA727D" w:rsidP="00B45222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⑭</w:t>
            </w:r>
          </w:p>
        </w:tc>
        <w:tc>
          <w:tcPr>
            <w:tcW w:w="8753" w:type="dxa"/>
            <w:vAlign w:val="center"/>
          </w:tcPr>
          <w:p w:rsidR="00F37BB0" w:rsidRPr="00AA727D" w:rsidRDefault="00F37BB0" w:rsidP="00B45222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店舗の本年の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  <w:t>８月～９月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の飲食業売上高がわかる書類</w:t>
            </w:r>
            <w:r w:rsidR="009F76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（申請要領Ｐ８参照）</w:t>
            </w:r>
          </w:p>
          <w:p w:rsidR="00F37BB0" w:rsidRPr="00AA727D" w:rsidRDefault="009F76EE" w:rsidP="009F76EE">
            <w:pPr>
              <w:snapToGrid w:val="0"/>
              <w:ind w:right="17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※第３期のみ申請の場合、本年９月の売上高がわかる書類</w:t>
            </w:r>
          </w:p>
        </w:tc>
        <w:tc>
          <w:tcPr>
            <w:tcW w:w="1276" w:type="dxa"/>
            <w:vAlign w:val="center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F37BB0" w:rsidRPr="00AA727D" w:rsidRDefault="00F37BB0" w:rsidP="00AA7BA1">
      <w:pPr>
        <w:rPr>
          <w:rFonts w:ascii="ＭＳ 明朝" w:eastAsia="ＭＳ 明朝" w:hAnsi="ＭＳ 明朝"/>
          <w:b/>
          <w:color w:val="FF0000"/>
          <w:sz w:val="24"/>
          <w:szCs w:val="24"/>
        </w:rPr>
      </w:pPr>
      <w:r w:rsidRPr="00AA727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＜「ながさきコロナ対策飲食店認証制度」の認証を受けている</w:t>
      </w:r>
      <w:r w:rsidR="00AA727D" w:rsidRPr="00AA727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店舗のみ</w:t>
      </w:r>
      <w:r w:rsidRPr="00AA727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＞</w:t>
      </w:r>
      <w:r w:rsidR="001D5E5E" w:rsidRPr="00AA727D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　　　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6"/>
        <w:gridCol w:w="8753"/>
        <w:gridCol w:w="1276"/>
      </w:tblGrid>
      <w:tr w:rsidR="00F37BB0" w:rsidRPr="00AA727D" w:rsidTr="00AA727D">
        <w:tc>
          <w:tcPr>
            <w:tcW w:w="456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書類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チェック</w:t>
            </w:r>
          </w:p>
        </w:tc>
      </w:tr>
      <w:tr w:rsidR="00F37BB0" w:rsidRPr="00AA727D" w:rsidTr="00AA727D">
        <w:tc>
          <w:tcPr>
            <w:tcW w:w="456" w:type="dxa"/>
            <w:vAlign w:val="center"/>
          </w:tcPr>
          <w:p w:rsidR="00F37BB0" w:rsidRPr="00AA727D" w:rsidRDefault="00AA727D" w:rsidP="00AA727D">
            <w:pPr>
              <w:snapToGrid w:val="0"/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⑮</w:t>
            </w:r>
          </w:p>
        </w:tc>
        <w:tc>
          <w:tcPr>
            <w:tcW w:w="8753" w:type="dxa"/>
            <w:vAlign w:val="center"/>
          </w:tcPr>
          <w:p w:rsidR="00F37BB0" w:rsidRPr="00AA727D" w:rsidRDefault="00F37BB0" w:rsidP="00AA727D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「認証ステッカー」を掲示している写真</w:t>
            </w:r>
            <w:r w:rsidR="00AA72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（申請要領Ｐ</w:t>
            </w:r>
            <w:r w:rsidR="00116333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参照）</w:t>
            </w:r>
          </w:p>
        </w:tc>
        <w:tc>
          <w:tcPr>
            <w:tcW w:w="1276" w:type="dxa"/>
            <w:vAlign w:val="center"/>
          </w:tcPr>
          <w:p w:rsidR="00F37BB0" w:rsidRPr="00AA727D" w:rsidRDefault="00F37BB0" w:rsidP="00B45222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727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6944AB" w:rsidRPr="0086613A" w:rsidRDefault="006944AB" w:rsidP="00116333">
      <w:pPr>
        <w:rPr>
          <w:rFonts w:ascii="ＭＳ 明朝" w:eastAsia="ＭＳ 明朝" w:hAnsi="ＭＳ 明朝"/>
          <w:color w:val="FF0000"/>
          <w:sz w:val="20"/>
          <w:szCs w:val="20"/>
        </w:rPr>
      </w:pPr>
    </w:p>
    <w:sectPr w:rsidR="006944AB" w:rsidRPr="0086613A" w:rsidSect="00F56268">
      <w:pgSz w:w="11906" w:h="16838"/>
      <w:pgMar w:top="360" w:right="720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E1" w:rsidRDefault="00B301E1" w:rsidP="00057B2E">
      <w:r>
        <w:separator/>
      </w:r>
    </w:p>
  </w:endnote>
  <w:endnote w:type="continuationSeparator" w:id="0">
    <w:p w:rsidR="00B301E1" w:rsidRDefault="00B301E1" w:rsidP="0005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E1" w:rsidRDefault="00B301E1" w:rsidP="00057B2E">
      <w:r>
        <w:separator/>
      </w:r>
    </w:p>
  </w:footnote>
  <w:footnote w:type="continuationSeparator" w:id="0">
    <w:p w:rsidR="00B301E1" w:rsidRDefault="00B301E1" w:rsidP="0005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DF4"/>
    <w:multiLevelType w:val="hybridMultilevel"/>
    <w:tmpl w:val="B8A629A8"/>
    <w:lvl w:ilvl="0" w:tplc="35462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5"/>
    <w:rsid w:val="00026160"/>
    <w:rsid w:val="00046506"/>
    <w:rsid w:val="00057B2E"/>
    <w:rsid w:val="00116333"/>
    <w:rsid w:val="00123531"/>
    <w:rsid w:val="001611EF"/>
    <w:rsid w:val="001D5E5E"/>
    <w:rsid w:val="001F3365"/>
    <w:rsid w:val="002416D1"/>
    <w:rsid w:val="002C256E"/>
    <w:rsid w:val="0037021E"/>
    <w:rsid w:val="003A4580"/>
    <w:rsid w:val="003B7E20"/>
    <w:rsid w:val="003F7390"/>
    <w:rsid w:val="004943F2"/>
    <w:rsid w:val="004B5370"/>
    <w:rsid w:val="004C0049"/>
    <w:rsid w:val="004E09CD"/>
    <w:rsid w:val="0051469F"/>
    <w:rsid w:val="00536905"/>
    <w:rsid w:val="005661D3"/>
    <w:rsid w:val="005D3E92"/>
    <w:rsid w:val="005F3FAB"/>
    <w:rsid w:val="006944AB"/>
    <w:rsid w:val="00702033"/>
    <w:rsid w:val="00711844"/>
    <w:rsid w:val="007B0E90"/>
    <w:rsid w:val="007C0148"/>
    <w:rsid w:val="0086613A"/>
    <w:rsid w:val="009F76EE"/>
    <w:rsid w:val="00A110FF"/>
    <w:rsid w:val="00A200D2"/>
    <w:rsid w:val="00A24721"/>
    <w:rsid w:val="00A973D8"/>
    <w:rsid w:val="00AA727D"/>
    <w:rsid w:val="00AA7BA1"/>
    <w:rsid w:val="00B301E1"/>
    <w:rsid w:val="00BA2E84"/>
    <w:rsid w:val="00CF76ED"/>
    <w:rsid w:val="00D8408D"/>
    <w:rsid w:val="00DD4372"/>
    <w:rsid w:val="00DE7A16"/>
    <w:rsid w:val="00DF4283"/>
    <w:rsid w:val="00E8702B"/>
    <w:rsid w:val="00F12A6D"/>
    <w:rsid w:val="00F30E09"/>
    <w:rsid w:val="00F37BB0"/>
    <w:rsid w:val="00F56268"/>
    <w:rsid w:val="00F74DE7"/>
    <w:rsid w:val="00F96C3B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243F9"/>
  <w15:chartTrackingRefBased/>
  <w15:docId w15:val="{7C5E1BBE-3913-4E54-8E6B-32F6288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44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9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B2E"/>
  </w:style>
  <w:style w:type="paragraph" w:styleId="a8">
    <w:name w:val="footer"/>
    <w:basedOn w:val="a"/>
    <w:link w:val="a9"/>
    <w:uiPriority w:val="99"/>
    <w:unhideWhenUsed/>
    <w:rsid w:val="00057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B2E"/>
  </w:style>
  <w:style w:type="paragraph" w:styleId="aa">
    <w:name w:val="List Paragraph"/>
    <w:basedOn w:val="a"/>
    <w:uiPriority w:val="34"/>
    <w:qFormat/>
    <w:rsid w:val="007118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 尚人</dc:creator>
  <cp:keywords/>
  <dc:description/>
  <cp:lastModifiedBy>matsuzaki-hisayuki</cp:lastModifiedBy>
  <cp:revision>21</cp:revision>
  <cp:lastPrinted>2021-08-28T01:49:00Z</cp:lastPrinted>
  <dcterms:created xsi:type="dcterms:W3CDTF">2021-08-11T23:31:00Z</dcterms:created>
  <dcterms:modified xsi:type="dcterms:W3CDTF">2021-09-07T05:56:00Z</dcterms:modified>
</cp:coreProperties>
</file>